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A45910" w:rsidRPr="00A45910" w:rsidTr="0029093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45910" w:rsidRPr="00A45910" w:rsidRDefault="00A45910" w:rsidP="00A4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A45910" w:rsidRDefault="00A45910" w:rsidP="00A4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4591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2A6EC9" w:rsidRDefault="002A6EC9" w:rsidP="00A4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A6EC9" w:rsidRDefault="002A6EC9" w:rsidP="00A4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A6EC9" w:rsidRPr="00A45910" w:rsidRDefault="002A6EC9" w:rsidP="00A4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45910" w:rsidRPr="00A45910" w:rsidRDefault="00A45910" w:rsidP="00A4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4591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Приложение № 3</w:t>
            </w:r>
          </w:p>
          <w:p w:rsidR="00A45910" w:rsidRPr="00A45910" w:rsidRDefault="00A45910" w:rsidP="00A4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A45910" w:rsidRPr="00A45910" w:rsidRDefault="00A45910" w:rsidP="00A45910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  <w:r w:rsidRPr="00A4591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   </w:t>
            </w:r>
            <w:r w:rsidRPr="00A4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Порядку  </w:t>
            </w:r>
            <w:r w:rsidRPr="00A4591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предоставления субсидий субъектам      малого     и      среднего</w:t>
            </w:r>
            <w:r w:rsidRPr="00A45910">
              <w:rPr>
                <w:rFonts w:ascii="Times New Roman" w:eastAsia="Times New Roman" w:hAnsi="Times New Roman" w:cs="Calibri"/>
                <w:sz w:val="26"/>
                <w:szCs w:val="26"/>
                <w:lang w:val="en-US" w:eastAsia="ru-RU"/>
              </w:rPr>
              <w:t> </w:t>
            </w:r>
            <w:r w:rsidRPr="00A4591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         предпринимательства</w:t>
            </w:r>
            <w:r w:rsidRPr="00A45910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 xml:space="preserve"> Находкинского</w:t>
            </w:r>
            <w:r w:rsidRPr="00A45910">
              <w:rPr>
                <w:rFonts w:ascii="Times New Roman" w:eastAsia="Calibri" w:hAnsi="Times New Roman" w:cs="Calibri"/>
                <w:sz w:val="26"/>
                <w:szCs w:val="26"/>
                <w:lang w:val="en-US" w:eastAsia="ru-RU"/>
              </w:rPr>
              <w:t> </w:t>
            </w:r>
            <w:r w:rsidRPr="00A45910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 xml:space="preserve">   городского</w:t>
            </w:r>
            <w:r w:rsidRPr="00A45910">
              <w:rPr>
                <w:rFonts w:ascii="Times New Roman" w:eastAsia="Calibri" w:hAnsi="Times New Roman" w:cs="Calibri"/>
                <w:sz w:val="26"/>
                <w:szCs w:val="26"/>
                <w:lang w:val="en-US" w:eastAsia="ru-RU"/>
              </w:rPr>
              <w:t> </w:t>
            </w:r>
            <w:r w:rsidRPr="00A45910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  округа, производящим</w:t>
            </w:r>
            <w:r w:rsidRPr="00A45910">
              <w:rPr>
                <w:rFonts w:ascii="Times New Roman" w:eastAsia="Calibri" w:hAnsi="Times New Roman" w:cs="Calibri"/>
                <w:sz w:val="26"/>
                <w:szCs w:val="26"/>
                <w:lang w:val="en-US" w:eastAsia="ru-RU"/>
              </w:rPr>
              <w:t> </w:t>
            </w:r>
            <w:r w:rsidRPr="00A45910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и реализующим товары (работы,  услуги), предназначенные для внутреннего рынка Российской</w:t>
            </w:r>
            <w:r w:rsidRPr="00A45910">
              <w:rPr>
                <w:rFonts w:ascii="Times New Roman" w:eastAsia="Calibri" w:hAnsi="Times New Roman" w:cs="Calibri"/>
                <w:b/>
                <w:sz w:val="26"/>
                <w:szCs w:val="26"/>
                <w:lang w:val="en-US" w:eastAsia="ru-RU"/>
              </w:rPr>
              <w:t> </w:t>
            </w:r>
            <w:r w:rsidRPr="00A45910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Федерации, на возмещение части затрат, связанных</w:t>
            </w:r>
            <w:r w:rsidRPr="00A45910">
              <w:rPr>
                <w:rFonts w:ascii="Times New Roman" w:eastAsia="Calibri" w:hAnsi="Times New Roman" w:cs="Calibri"/>
                <w:b/>
                <w:sz w:val="26"/>
                <w:szCs w:val="26"/>
                <w:lang w:val="en-US" w:eastAsia="ru-RU"/>
              </w:rPr>
              <w:t> </w:t>
            </w:r>
            <w:r w:rsidRPr="00A45910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 xml:space="preserve">с приобретением             оборудования,  </w:t>
            </w:r>
          </w:p>
          <w:p w:rsidR="00A45910" w:rsidRPr="00A45910" w:rsidRDefault="00A45910" w:rsidP="00A45910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  <w:proofErr w:type="gramStart"/>
            <w:r w:rsidRPr="00A45910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утвержденному</w:t>
            </w:r>
            <w:proofErr w:type="gramEnd"/>
            <w:r w:rsidRPr="00A45910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 xml:space="preserve">          постановлением</w:t>
            </w:r>
          </w:p>
          <w:p w:rsidR="00A45910" w:rsidRPr="00A45910" w:rsidRDefault="00A45910" w:rsidP="00A45910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910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 xml:space="preserve">администрации Находкинского городского округа </w:t>
            </w:r>
          </w:p>
          <w:p w:rsidR="00A45910" w:rsidRPr="00A45910" w:rsidRDefault="00D41A19" w:rsidP="004C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</w:tr>
    </w:tbl>
    <w:p w:rsidR="002A6EC9" w:rsidRDefault="002A6EC9" w:rsidP="00A45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6EC9" w:rsidRDefault="002A6EC9" w:rsidP="00A45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910" w:rsidRPr="00A45910" w:rsidRDefault="00A45910" w:rsidP="00A45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9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</w:t>
      </w:r>
    </w:p>
    <w:p w:rsidR="00A45910" w:rsidRPr="00A45910" w:rsidRDefault="00E84189" w:rsidP="00A45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максимального </w:t>
      </w:r>
      <w:r w:rsidR="00A45910" w:rsidRPr="00A459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размера субсидии на возмещение части затрат,</w:t>
      </w:r>
    </w:p>
    <w:p w:rsidR="00A45910" w:rsidRPr="00A45910" w:rsidRDefault="00A45910" w:rsidP="00A4591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4591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связанных</w:t>
      </w:r>
      <w:proofErr w:type="gramEnd"/>
      <w:r w:rsidRPr="00A4591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приобретением оборудования </w:t>
      </w:r>
    </w:p>
    <w:p w:rsidR="00A45910" w:rsidRPr="00A45910" w:rsidRDefault="00A45910" w:rsidP="00A45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910" w:rsidRPr="00A45910" w:rsidRDefault="00A45910" w:rsidP="00A4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4591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(полное наименование организации/ Ф.И.О. индивидуального предпринимателя)</w:t>
      </w:r>
    </w:p>
    <w:p w:rsidR="00A45910" w:rsidRPr="00A45910" w:rsidRDefault="00A45910" w:rsidP="00A45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91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адрес: _______________________________________________________</w:t>
      </w:r>
    </w:p>
    <w:p w:rsidR="00A45910" w:rsidRPr="00A45910" w:rsidRDefault="00A45910" w:rsidP="00A45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адрес: ________________________________________________________</w:t>
      </w:r>
    </w:p>
    <w:p w:rsidR="00A45910" w:rsidRPr="00A45910" w:rsidRDefault="00A45910" w:rsidP="00A4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A4591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ИНН  ______________________________________ КПП__________________________</w:t>
      </w:r>
    </w:p>
    <w:p w:rsidR="00A45910" w:rsidRPr="00A45910" w:rsidRDefault="00A45910" w:rsidP="00A4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A4591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ОГРН _________________________________________________________</w:t>
      </w:r>
      <w:r w:rsidRPr="00A459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A4591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_____</w:t>
      </w:r>
    </w:p>
    <w:p w:rsidR="00A45910" w:rsidRPr="00A45910" w:rsidRDefault="00A45910" w:rsidP="00A4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A4591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Р/счет __________________________________ в _________________________</w:t>
      </w:r>
      <w:r w:rsidRPr="00A459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4591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___</w:t>
      </w:r>
    </w:p>
    <w:p w:rsidR="00A45910" w:rsidRPr="00A45910" w:rsidRDefault="00A45910" w:rsidP="00A4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A4591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Кор. счет  ___________________________________БИК___________________</w:t>
      </w:r>
      <w:r w:rsidRPr="00A459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A4591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_</w:t>
      </w:r>
    </w:p>
    <w:p w:rsidR="00A45910" w:rsidRPr="00A45910" w:rsidRDefault="00A45910" w:rsidP="00A4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562"/>
        <w:gridCol w:w="4444"/>
        <w:gridCol w:w="2062"/>
      </w:tblGrid>
      <w:tr w:rsidR="00215093" w:rsidRPr="00EA06DE" w:rsidTr="00854BD9">
        <w:trPr>
          <w:trHeight w:val="627"/>
        </w:trPr>
        <w:tc>
          <w:tcPr>
            <w:tcW w:w="699" w:type="dxa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5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62" w:type="dxa"/>
          </w:tcPr>
          <w:p w:rsidR="00215093" w:rsidRPr="00EA06DE" w:rsidRDefault="00215093" w:rsidP="00E84189">
            <w:pPr>
              <w:tabs>
                <w:tab w:val="left" w:pos="916"/>
                <w:tab w:val="left" w:pos="1832"/>
                <w:tab w:val="left" w:pos="2748"/>
                <w:tab w:val="left" w:pos="35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сумма затрат, руб</w:t>
            </w:r>
            <w:proofErr w:type="gramStart"/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учета НДС) </w:t>
            </w:r>
          </w:p>
        </w:tc>
        <w:tc>
          <w:tcPr>
            <w:tcW w:w="4444" w:type="dxa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(доля) возмещения затрат</w:t>
            </w:r>
          </w:p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</w:tcPr>
          <w:p w:rsidR="00215093" w:rsidRPr="00EA06DE" w:rsidRDefault="00E84189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р</w:t>
            </w:r>
            <w:r w:rsidR="00215093"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азмер субсидии</w:t>
            </w:r>
          </w:p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(графа 1 </w:t>
            </w: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графа 2), руб.*</w:t>
            </w:r>
          </w:p>
        </w:tc>
      </w:tr>
      <w:tr w:rsidR="00215093" w:rsidRPr="00EA06DE" w:rsidTr="00854BD9">
        <w:trPr>
          <w:trHeight w:val="162"/>
        </w:trPr>
        <w:tc>
          <w:tcPr>
            <w:tcW w:w="699" w:type="dxa"/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62" w:type="dxa"/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44" w:type="dxa"/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62" w:type="dxa"/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15093" w:rsidRPr="00EA06DE" w:rsidTr="00854BD9">
        <w:trPr>
          <w:trHeight w:val="266"/>
        </w:trPr>
        <w:tc>
          <w:tcPr>
            <w:tcW w:w="699" w:type="dxa"/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2" w:type="dxa"/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5093" w:rsidRPr="00EA06DE" w:rsidTr="00854BD9">
        <w:trPr>
          <w:trHeight w:val="266"/>
        </w:trPr>
        <w:tc>
          <w:tcPr>
            <w:tcW w:w="699" w:type="dxa"/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2" w:type="dxa"/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4" w:type="dxa"/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:rsidR="00215093" w:rsidRPr="00EA06DE" w:rsidRDefault="00215093" w:rsidP="0085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45910" w:rsidRPr="00A45910" w:rsidRDefault="00A45910" w:rsidP="00A4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8"/>
        <w:gridCol w:w="1423"/>
        <w:gridCol w:w="3360"/>
      </w:tblGrid>
      <w:tr w:rsidR="00A45910" w:rsidRPr="00A45910" w:rsidTr="00A45910">
        <w:trPr>
          <w:trHeight w:val="1157"/>
        </w:trPr>
        <w:tc>
          <w:tcPr>
            <w:tcW w:w="9611" w:type="dxa"/>
            <w:gridSpan w:val="3"/>
          </w:tcPr>
          <w:p w:rsidR="00A45910" w:rsidRPr="00A45910" w:rsidRDefault="00A45910" w:rsidP="00A4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910" w:rsidRPr="00A45910" w:rsidTr="00A45910">
        <w:trPr>
          <w:trHeight w:val="700"/>
        </w:trPr>
        <w:tc>
          <w:tcPr>
            <w:tcW w:w="4828" w:type="dxa"/>
          </w:tcPr>
          <w:p w:rsidR="00A45910" w:rsidRPr="00A45910" w:rsidRDefault="00A45910" w:rsidP="00A4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910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A45910" w:rsidRPr="00A45910" w:rsidRDefault="00A45910" w:rsidP="00A4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910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 руководителя)</w:t>
            </w:r>
          </w:p>
        </w:tc>
        <w:tc>
          <w:tcPr>
            <w:tcW w:w="1423" w:type="dxa"/>
          </w:tcPr>
          <w:p w:rsidR="00A45910" w:rsidRPr="00A45910" w:rsidRDefault="00A45910" w:rsidP="0021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91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A45910" w:rsidRPr="00A45910" w:rsidRDefault="00A45910" w:rsidP="00A4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91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360" w:type="dxa"/>
          </w:tcPr>
          <w:p w:rsidR="00A45910" w:rsidRPr="00A45910" w:rsidRDefault="00A45910" w:rsidP="00A4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910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A45910" w:rsidRPr="00A45910" w:rsidRDefault="00A45910" w:rsidP="00A4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910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D54A19" w:rsidRPr="003875AA" w:rsidRDefault="003875AA" w:rsidP="00A45910">
      <w:pPr>
        <w:rPr>
          <w:rFonts w:ascii="Times New Roman" w:hAnsi="Times New Roman" w:cs="Times New Roman"/>
          <w:sz w:val="26"/>
          <w:szCs w:val="26"/>
        </w:rPr>
      </w:pPr>
      <w:r w:rsidRPr="003875AA">
        <w:rPr>
          <w:rFonts w:ascii="Times New Roman" w:hAnsi="Times New Roman" w:cs="Times New Roman"/>
          <w:sz w:val="26"/>
          <w:szCs w:val="26"/>
        </w:rPr>
        <w:t>М.П.</w:t>
      </w:r>
    </w:p>
    <w:p w:rsidR="002A6EC9" w:rsidRPr="002A6EC9" w:rsidRDefault="002A6EC9" w:rsidP="00A45910">
      <w:pPr>
        <w:rPr>
          <w:rFonts w:ascii="Times New Roman" w:hAnsi="Times New Roman" w:cs="Times New Roman"/>
          <w:sz w:val="26"/>
          <w:szCs w:val="26"/>
        </w:rPr>
      </w:pPr>
      <w:r w:rsidRPr="002A6EC9">
        <w:rPr>
          <w:rFonts w:ascii="Times New Roman" w:hAnsi="Times New Roman" w:cs="Times New Roman"/>
          <w:sz w:val="26"/>
          <w:szCs w:val="26"/>
        </w:rPr>
        <w:t>«____»  ___________  20____г</w:t>
      </w:r>
      <w:r w:rsidR="00651A96">
        <w:rPr>
          <w:rFonts w:ascii="Times New Roman" w:hAnsi="Times New Roman" w:cs="Times New Roman"/>
          <w:sz w:val="26"/>
          <w:szCs w:val="26"/>
        </w:rPr>
        <w:t>.</w:t>
      </w:r>
    </w:p>
    <w:sectPr w:rsidR="002A6EC9" w:rsidRPr="002A6EC9" w:rsidSect="002A6EC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C2"/>
    <w:rsid w:val="00153404"/>
    <w:rsid w:val="00215093"/>
    <w:rsid w:val="00293096"/>
    <w:rsid w:val="002A6EC9"/>
    <w:rsid w:val="002B778F"/>
    <w:rsid w:val="003875AA"/>
    <w:rsid w:val="004C2B3C"/>
    <w:rsid w:val="004E27BB"/>
    <w:rsid w:val="00651A96"/>
    <w:rsid w:val="00A023C2"/>
    <w:rsid w:val="00A45910"/>
    <w:rsid w:val="00AC5D42"/>
    <w:rsid w:val="00D41A19"/>
    <w:rsid w:val="00D54A19"/>
    <w:rsid w:val="00D8153F"/>
    <w:rsid w:val="00E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Емельяненко Ирина Геннадьевна</cp:lastModifiedBy>
  <cp:revision>14</cp:revision>
  <cp:lastPrinted>2021-08-18T01:35:00Z</cp:lastPrinted>
  <dcterms:created xsi:type="dcterms:W3CDTF">2021-06-24T02:41:00Z</dcterms:created>
  <dcterms:modified xsi:type="dcterms:W3CDTF">2021-08-20T05:21:00Z</dcterms:modified>
</cp:coreProperties>
</file>